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9B0F4E" w:rsidRPr="008C7F83" w:rsidRDefault="009B0F4E" w:rsidP="00536B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Администрацией сельского поселения </w:t>
      </w:r>
      <w:r w:rsidR="00093CA1">
        <w:rPr>
          <w:rFonts w:ascii="Times New Roman" w:hAnsi="Times New Roman" w:cs="Times New Roman"/>
          <w:b/>
          <w:i/>
          <w:sz w:val="24"/>
          <w:szCs w:val="24"/>
        </w:rPr>
        <w:t>Черновка</w:t>
      </w:r>
    </w:p>
    <w:p w:rsidR="00DB5507" w:rsidRDefault="008C074D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муниципального района Сергиевский Самарской области</w:t>
      </w:r>
    </w:p>
    <w:p w:rsidR="009B0F4E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9B0F4E">
        <w:rPr>
          <w:rFonts w:ascii="Times New Roman" w:hAnsi="Times New Roman" w:cs="Times New Roman"/>
          <w:b/>
          <w:sz w:val="24"/>
          <w:szCs w:val="24"/>
        </w:rPr>
        <w:t xml:space="preserve">муниципального контроля </w:t>
      </w:r>
      <w:r w:rsidR="009B0F4E" w:rsidRPr="009B0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 сфере благоустройства на территории </w:t>
      </w:r>
    </w:p>
    <w:p w:rsidR="0067608B" w:rsidRPr="00694CAC" w:rsidRDefault="009B0F4E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r w:rsidR="00093CA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Черновка</w:t>
      </w:r>
      <w:r w:rsidR="008C7F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0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муниципального района Сергиевский Самарской области</w:t>
      </w:r>
      <w:r w:rsidR="00694C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4CAC" w:rsidRPr="00694C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 </w:t>
      </w:r>
      <w:r w:rsidR="00694CAC" w:rsidRPr="00694CA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 области</w:t>
      </w:r>
      <w:r w:rsidR="00694CAC" w:rsidRPr="00694C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муниципального контроля</w:t>
      </w:r>
      <w:r w:rsidR="00694CAC" w:rsidRPr="00694CAC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694CAC" w:rsidRPr="00694C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694CAC" w:rsidRPr="00694C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сельского поселения </w:t>
      </w:r>
      <w:r w:rsidR="00093C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Черновка</w:t>
      </w:r>
      <w:r w:rsidR="008C7F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94CAC" w:rsidRPr="00694C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муниципального района Сергиевский Самарской области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694CAC" w:rsidRDefault="0067608B" w:rsidP="004B5C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CF0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 w:rsidRPr="004B5CF0">
        <w:rPr>
          <w:rFonts w:ascii="Times New Roman" w:hAnsi="Times New Roman" w:cs="Times New Roman"/>
          <w:sz w:val="24"/>
          <w:szCs w:val="24"/>
        </w:rPr>
        <w:t>, возникающие при осуществлении муниципального контроля</w:t>
      </w:r>
      <w:r w:rsidR="004B5CF0" w:rsidRPr="004B5CF0">
        <w:rPr>
          <w:rFonts w:ascii="Times New Roman" w:hAnsi="Times New Roman" w:cs="Times New Roman"/>
          <w:sz w:val="24"/>
          <w:szCs w:val="24"/>
        </w:rPr>
        <w:t xml:space="preserve"> </w:t>
      </w:r>
      <w:r w:rsidR="004B5CF0" w:rsidRPr="004B5C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сфере благоустройства на территории сельского поселения </w:t>
      </w:r>
      <w:r w:rsidR="00093C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Черновка</w:t>
      </w:r>
      <w:r w:rsidR="004B5CF0" w:rsidRPr="004B5C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муниципального района Сергиевский Самарской области</w:t>
      </w:r>
      <w:r w:rsidR="00694CA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в</w:t>
      </w:r>
      <w:r w:rsidR="00694CAC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4CAC" w:rsidRPr="00694CA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области</w:t>
      </w:r>
      <w:r w:rsidR="00694CAC" w:rsidRPr="00694C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</w:t>
      </w:r>
      <w:r w:rsidR="00694CAC" w:rsidRPr="00694CAC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 xml:space="preserve"> </w:t>
      </w:r>
      <w:r w:rsidR="00694CAC" w:rsidRPr="00694C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694CAC" w:rsidRPr="00694C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сельского поселения </w:t>
      </w:r>
      <w:r w:rsidR="00093C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Черновка </w:t>
      </w:r>
      <w:r w:rsidR="00694CAC" w:rsidRPr="00694C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Сергиевский Самарской области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7253C3">
        <w:rPr>
          <w:rFonts w:ascii="Times New Roman" w:hAnsi="Times New Roman" w:cs="Times New Roman"/>
          <w:b/>
          <w:sz w:val="24"/>
          <w:szCs w:val="24"/>
        </w:rPr>
        <w:t>администрацию сельского поселения</w:t>
      </w:r>
      <w:r w:rsidR="008C7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CA1">
        <w:rPr>
          <w:rFonts w:ascii="Times New Roman" w:hAnsi="Times New Roman" w:cs="Times New Roman"/>
          <w:b/>
          <w:sz w:val="24"/>
          <w:szCs w:val="24"/>
        </w:rPr>
        <w:t>Черновка</w:t>
      </w:r>
      <w:r w:rsidR="007253C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Сергиевский Самарской области</w:t>
      </w:r>
    </w:p>
    <w:p w:rsidR="008C1998" w:rsidRPr="00093CA1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 на адрес электронной почты в сети Интернет: </w:t>
      </w:r>
      <w:r w:rsidR="00093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CA1" w:rsidRPr="00093CA1">
        <w:rPr>
          <w:rFonts w:ascii="Times New Roman" w:hAnsi="Times New Roman" w:cs="Times New Roman"/>
          <w:b/>
          <w:sz w:val="24"/>
          <w:szCs w:val="24"/>
          <w:lang w:val="en-US"/>
        </w:rPr>
        <w:t>ASPCH</w:t>
      </w:r>
      <w:r w:rsidR="00093CA1" w:rsidRPr="00093CA1">
        <w:rPr>
          <w:rFonts w:ascii="Times New Roman" w:hAnsi="Times New Roman" w:cs="Times New Roman"/>
          <w:b/>
          <w:sz w:val="24"/>
          <w:szCs w:val="24"/>
        </w:rPr>
        <w:t>@</w:t>
      </w:r>
      <w:r w:rsidR="00093CA1" w:rsidRPr="00093CA1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="00093CA1" w:rsidRPr="00093CA1">
        <w:rPr>
          <w:rFonts w:ascii="Times New Roman" w:hAnsi="Times New Roman" w:cs="Times New Roman"/>
          <w:b/>
          <w:sz w:val="24"/>
          <w:szCs w:val="24"/>
        </w:rPr>
        <w:t>.</w:t>
      </w:r>
      <w:r w:rsidR="00093CA1" w:rsidRPr="00093CA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9C2B76" w:rsidRPr="004D29C8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r w:rsidR="008C074D" w:rsidRPr="008C074D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="007253C3">
        <w:rPr>
          <w:rFonts w:ascii="Times New Roman" w:hAnsi="Times New Roman" w:cs="Times New Roman"/>
          <w:b/>
          <w:i/>
          <w:sz w:val="24"/>
          <w:szCs w:val="24"/>
        </w:rPr>
        <w:t xml:space="preserve">сельского поселения </w:t>
      </w:r>
      <w:r w:rsidR="00093CA1">
        <w:rPr>
          <w:rFonts w:ascii="Times New Roman" w:hAnsi="Times New Roman" w:cs="Times New Roman"/>
          <w:b/>
          <w:i/>
          <w:sz w:val="24"/>
          <w:szCs w:val="24"/>
        </w:rPr>
        <w:t>Черновка</w:t>
      </w:r>
      <w:r w:rsidR="007253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074D" w:rsidRPr="008C074D">
        <w:rPr>
          <w:rFonts w:ascii="Times New Roman" w:hAnsi="Times New Roman" w:cs="Times New Roman"/>
          <w:b/>
          <w:i/>
          <w:sz w:val="24"/>
          <w:szCs w:val="24"/>
        </w:rPr>
        <w:t>муниципального района Сергиевский Самарской области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</w:p>
    <w:sectPr w:rsidR="009C2B76" w:rsidRPr="004D29C8" w:rsidSect="00423C5F">
      <w:headerReference w:type="default" r:id="rId8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845" w:rsidRDefault="006E4845" w:rsidP="00423C5F">
      <w:pPr>
        <w:spacing w:after="0" w:line="240" w:lineRule="auto"/>
      </w:pPr>
      <w:r>
        <w:separator/>
      </w:r>
    </w:p>
  </w:endnote>
  <w:endnote w:type="continuationSeparator" w:id="1">
    <w:p w:rsidR="006E4845" w:rsidRDefault="006E4845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845" w:rsidRDefault="006E4845" w:rsidP="00423C5F">
      <w:pPr>
        <w:spacing w:after="0" w:line="240" w:lineRule="auto"/>
      </w:pPr>
      <w:r>
        <w:separator/>
      </w:r>
    </w:p>
  </w:footnote>
  <w:footnote w:type="continuationSeparator" w:id="1">
    <w:p w:rsidR="006E4845" w:rsidRDefault="006E4845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0892"/>
      <w:docPartObj>
        <w:docPartGallery w:val="Page Numbers (Top of Page)"/>
        <w:docPartUnique/>
      </w:docPartObj>
    </w:sdtPr>
    <w:sdtContent>
      <w:p w:rsidR="00423C5F" w:rsidRDefault="001E1F5C">
        <w:pPr>
          <w:pStyle w:val="a5"/>
          <w:jc w:val="center"/>
        </w:pPr>
        <w:r>
          <w:fldChar w:fldCharType="begin"/>
        </w:r>
        <w:r w:rsidR="004D29C8">
          <w:instrText xml:space="preserve"> PAGE   \* MERGEFORMAT </w:instrText>
        </w:r>
        <w:r>
          <w:fldChar w:fldCharType="separate"/>
        </w:r>
        <w:r w:rsidR="00093C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F7D"/>
    <w:rsid w:val="00043CB4"/>
    <w:rsid w:val="00093CA1"/>
    <w:rsid w:val="00096490"/>
    <w:rsid w:val="0010661F"/>
    <w:rsid w:val="001306ED"/>
    <w:rsid w:val="001E1F5C"/>
    <w:rsid w:val="0022050B"/>
    <w:rsid w:val="00244743"/>
    <w:rsid w:val="002814B7"/>
    <w:rsid w:val="002F23E2"/>
    <w:rsid w:val="003B1EC4"/>
    <w:rsid w:val="003B5A49"/>
    <w:rsid w:val="003E78CD"/>
    <w:rsid w:val="00423C5F"/>
    <w:rsid w:val="004B5CF0"/>
    <w:rsid w:val="004C77DA"/>
    <w:rsid w:val="004D29C8"/>
    <w:rsid w:val="00536BB1"/>
    <w:rsid w:val="005A22E8"/>
    <w:rsid w:val="0067608B"/>
    <w:rsid w:val="006848F7"/>
    <w:rsid w:val="00694CAC"/>
    <w:rsid w:val="006B1955"/>
    <w:rsid w:val="006E4845"/>
    <w:rsid w:val="007253C3"/>
    <w:rsid w:val="008C074D"/>
    <w:rsid w:val="008C1998"/>
    <w:rsid w:val="008C7F83"/>
    <w:rsid w:val="00983D48"/>
    <w:rsid w:val="009A12C1"/>
    <w:rsid w:val="009A3D5A"/>
    <w:rsid w:val="009B0F4E"/>
    <w:rsid w:val="009C2B76"/>
    <w:rsid w:val="00A335B9"/>
    <w:rsid w:val="00A57F46"/>
    <w:rsid w:val="00A81B10"/>
    <w:rsid w:val="00AA5534"/>
    <w:rsid w:val="00AF4472"/>
    <w:rsid w:val="00B14AD8"/>
    <w:rsid w:val="00C61B46"/>
    <w:rsid w:val="00CA3F7D"/>
    <w:rsid w:val="00DB5507"/>
    <w:rsid w:val="00E3382E"/>
    <w:rsid w:val="00EA4926"/>
    <w:rsid w:val="00ED33BA"/>
    <w:rsid w:val="00FB04E9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52687-85CC-4794-A674-96D8C480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</cp:lastModifiedBy>
  <cp:revision>14</cp:revision>
  <cp:lastPrinted>2022-09-27T11:45:00Z</cp:lastPrinted>
  <dcterms:created xsi:type="dcterms:W3CDTF">2022-09-27T11:48:00Z</dcterms:created>
  <dcterms:modified xsi:type="dcterms:W3CDTF">2022-09-29T04:47:00Z</dcterms:modified>
</cp:coreProperties>
</file>